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AEBE" w14:textId="77777777" w:rsidR="00BD690C" w:rsidRPr="007650BD" w:rsidRDefault="00634716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ПРАВИЛА ПРОВЕДЕНИЯ РЕКЛАМНОЙ АКЦИИ</w:t>
      </w:r>
    </w:p>
    <w:p w14:paraId="50727D9F" w14:textId="77777777" w:rsidR="00634716" w:rsidRDefault="00634716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34A2B5B" w14:textId="77777777" w:rsidR="00FB5529" w:rsidRDefault="00FB5529" w:rsidP="00FB5529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(ред. на 16 октября 2024 года)</w:t>
      </w:r>
    </w:p>
    <w:p w14:paraId="5F6E1FCB" w14:textId="77777777" w:rsidR="00FB5529" w:rsidRPr="007650BD" w:rsidRDefault="00FB5529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1EC69181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Настоящее Положение содержит условия и порядок проведения рекламной акции «За каждую 1000 рублей в чеке подбери код 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15».</w:t>
      </w:r>
    </w:p>
    <w:p w14:paraId="42C8C4C6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B31C1A3" w14:textId="77777777" w:rsidR="00634716" w:rsidRPr="007650BD" w:rsidRDefault="00634716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Общие положения</w:t>
      </w:r>
    </w:p>
    <w:p w14:paraId="2EDE5EA9" w14:textId="77777777" w:rsidR="00634716" w:rsidRPr="007650BD" w:rsidRDefault="00634716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3E24812" w14:textId="0FD8FC72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Рекламная акция «За каждую 1000 рублей в чеке подбери код </w:t>
      </w:r>
      <w:r w:rsidR="00461C0D" w:rsidRPr="007650BD">
        <w:rPr>
          <w:rFonts w:ascii="Times New Roman" w:hAnsi="Times New Roman" w:cs="Times New Roman"/>
        </w:rPr>
        <w:t xml:space="preserve">к сейфу </w:t>
      </w:r>
      <w:r w:rsidRPr="007650BD">
        <w:rPr>
          <w:rFonts w:ascii="Times New Roman" w:hAnsi="Times New Roman" w:cs="Times New Roman"/>
        </w:rPr>
        <w:t xml:space="preserve">и увеличь свои шансы выиграть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</w:t>
      </w:r>
      <w:r w:rsidR="00C81CFC" w:rsidRPr="007650BD">
        <w:rPr>
          <w:rFonts w:ascii="Times New Roman" w:hAnsi="Times New Roman" w:cs="Times New Roman"/>
        </w:rPr>
        <w:t xml:space="preserve"> объемом памяти 128 </w:t>
      </w:r>
      <w:proofErr w:type="spellStart"/>
      <w:r w:rsidR="00C81CFC" w:rsidRPr="007650BD">
        <w:rPr>
          <w:rFonts w:ascii="Times New Roman" w:hAnsi="Times New Roman" w:cs="Times New Roman"/>
          <w:lang w:val="en-US"/>
        </w:rPr>
        <w:t>gb</w:t>
      </w:r>
      <w:proofErr w:type="spellEnd"/>
      <w:r w:rsidRPr="007650BD">
        <w:rPr>
          <w:rFonts w:ascii="Times New Roman" w:hAnsi="Times New Roman" w:cs="Times New Roman"/>
        </w:rPr>
        <w:t xml:space="preserve">» (далее – Акция) проводится </w:t>
      </w:r>
      <w:r w:rsidR="00231934"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 w:rsidR="00231934">
        <w:rPr>
          <w:rFonts w:ascii="Times New Roman" w:hAnsi="Times New Roman" w:cs="Times New Roman"/>
          <w:bCs/>
        </w:rPr>
        <w:t>СТЕ ЛАЗЕР КЛИНИК</w:t>
      </w:r>
      <w:r w:rsidR="00231934" w:rsidRPr="007650BD">
        <w:rPr>
          <w:rFonts w:ascii="Times New Roman" w:hAnsi="Times New Roman" w:cs="Times New Roman"/>
          <w:bCs/>
        </w:rPr>
        <w:t xml:space="preserve">» (юридический адрес: </w:t>
      </w:r>
      <w:r w:rsidR="00231934"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 w:rsidR="00231934">
        <w:rPr>
          <w:rFonts w:ascii="Times New Roman" w:hAnsi="Times New Roman" w:cs="Times New Roman"/>
          <w:bCs/>
        </w:rPr>
        <w:t>пр-кт</w:t>
      </w:r>
      <w:proofErr w:type="spellEnd"/>
      <w:r w:rsidR="00231934"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 w:rsidR="00231934">
        <w:rPr>
          <w:rFonts w:ascii="Times New Roman" w:hAnsi="Times New Roman" w:cs="Times New Roman"/>
          <w:bCs/>
        </w:rPr>
        <w:t>помещ</w:t>
      </w:r>
      <w:proofErr w:type="spellEnd"/>
      <w:r w:rsidR="00231934">
        <w:rPr>
          <w:rFonts w:ascii="Times New Roman" w:hAnsi="Times New Roman" w:cs="Times New Roman"/>
          <w:bCs/>
        </w:rPr>
        <w:t>. 1314</w:t>
      </w:r>
      <w:r w:rsidR="00231934" w:rsidRPr="007650BD">
        <w:rPr>
          <w:rFonts w:ascii="Times New Roman" w:hAnsi="Times New Roman" w:cs="Times New Roman"/>
          <w:bCs/>
        </w:rPr>
        <w:t xml:space="preserve">, ОГРН: </w:t>
      </w:r>
      <w:r w:rsidR="00231934">
        <w:rPr>
          <w:rFonts w:ascii="Times New Roman" w:hAnsi="Times New Roman" w:cs="Times New Roman"/>
          <w:bCs/>
        </w:rPr>
        <w:t>1181690084190</w:t>
      </w:r>
      <w:r w:rsidR="00231934" w:rsidRPr="007650BD">
        <w:rPr>
          <w:rFonts w:ascii="Times New Roman" w:hAnsi="Times New Roman" w:cs="Times New Roman"/>
          <w:bCs/>
        </w:rPr>
        <w:t xml:space="preserve">, ИНН: </w:t>
      </w:r>
      <w:r w:rsidR="00231934">
        <w:rPr>
          <w:rFonts w:ascii="Times New Roman" w:hAnsi="Times New Roman" w:cs="Times New Roman"/>
          <w:bCs/>
        </w:rPr>
        <w:t>1660320111</w:t>
      </w:r>
      <w:r w:rsidR="00231934" w:rsidRPr="007650BD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(далее – Организатор).</w:t>
      </w:r>
    </w:p>
    <w:p w14:paraId="3AF3A9BD" w14:textId="77777777" w:rsidR="00634716" w:rsidRPr="007650BD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Акция направлена на стимулирование потребительского спроса, привлечение внимания и поддержание интереса к продуктам и услугам, реализуемых Организатором.</w:t>
      </w:r>
    </w:p>
    <w:p w14:paraId="787F63C4" w14:textId="77777777" w:rsidR="00E15999" w:rsidRPr="007650BD" w:rsidRDefault="00E15999" w:rsidP="00E1599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Срок проведения акции: с «16» октября 2024 года до «1</w:t>
      </w:r>
      <w:r>
        <w:rPr>
          <w:rFonts w:ascii="Times New Roman" w:hAnsi="Times New Roman" w:cs="Times New Roman"/>
          <w:bCs/>
        </w:rPr>
        <w:t>4</w:t>
      </w:r>
      <w:r w:rsidRPr="007650BD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ноября</w:t>
      </w:r>
      <w:r w:rsidRPr="007650BD">
        <w:rPr>
          <w:rFonts w:ascii="Times New Roman" w:hAnsi="Times New Roman" w:cs="Times New Roman"/>
          <w:bCs/>
        </w:rPr>
        <w:t xml:space="preserve"> 2024 года.</w:t>
      </w:r>
    </w:p>
    <w:p w14:paraId="283B6249" w14:textId="77777777" w:rsidR="004A2E09" w:rsidRPr="004A2E09" w:rsidRDefault="00461C0D" w:rsidP="004A2E0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>При установлении факта поломки</w:t>
      </w:r>
      <w:r w:rsidR="00444C0A">
        <w:rPr>
          <w:rFonts w:ascii="Times New Roman" w:hAnsi="Times New Roman" w:cs="Times New Roman"/>
          <w:bCs/>
        </w:rPr>
        <w:t>, а равно утраты работоспособности</w:t>
      </w:r>
      <w:r w:rsidRPr="007650BD">
        <w:rPr>
          <w:rFonts w:ascii="Times New Roman" w:hAnsi="Times New Roman" w:cs="Times New Roman"/>
          <w:bCs/>
        </w:rPr>
        <w:t xml:space="preserve"> сейфа</w:t>
      </w:r>
      <w:r w:rsidR="00444C0A">
        <w:rPr>
          <w:rFonts w:ascii="Times New Roman" w:hAnsi="Times New Roman" w:cs="Times New Roman"/>
          <w:bCs/>
        </w:rPr>
        <w:t xml:space="preserve"> (его составных частей, например, замковый механизм</w:t>
      </w:r>
      <w:r w:rsidR="007B7FF7">
        <w:rPr>
          <w:rFonts w:ascii="Times New Roman" w:hAnsi="Times New Roman" w:cs="Times New Roman"/>
          <w:bCs/>
        </w:rPr>
        <w:t>, плотность открывания дверцы сейфа и пр.</w:t>
      </w:r>
      <w:r w:rsidR="00444C0A">
        <w:rPr>
          <w:rFonts w:ascii="Times New Roman" w:hAnsi="Times New Roman" w:cs="Times New Roman"/>
          <w:bCs/>
        </w:rPr>
        <w:t>)</w:t>
      </w:r>
      <w:r w:rsidRPr="007650BD">
        <w:rPr>
          <w:rFonts w:ascii="Times New Roman" w:hAnsi="Times New Roman" w:cs="Times New Roman"/>
          <w:bCs/>
        </w:rPr>
        <w:t xml:space="preserve"> Организатор приостанавливает срок проведения акции до момента устранения </w:t>
      </w:r>
      <w:r w:rsidR="007B7FF7">
        <w:rPr>
          <w:rFonts w:ascii="Times New Roman" w:hAnsi="Times New Roman" w:cs="Times New Roman"/>
          <w:bCs/>
        </w:rPr>
        <w:t xml:space="preserve">выявленной </w:t>
      </w:r>
      <w:r w:rsidRPr="007650BD">
        <w:rPr>
          <w:rFonts w:ascii="Times New Roman" w:hAnsi="Times New Roman" w:cs="Times New Roman"/>
          <w:bCs/>
        </w:rPr>
        <w:t>неисправности.</w:t>
      </w:r>
      <w:r w:rsidR="00444C0A">
        <w:rPr>
          <w:rFonts w:ascii="Times New Roman" w:hAnsi="Times New Roman" w:cs="Times New Roman"/>
          <w:bCs/>
        </w:rPr>
        <w:t xml:space="preserve"> Данное обстоятельство является форс-мажором и не зависит от Организатора. </w:t>
      </w:r>
    </w:p>
    <w:p w14:paraId="59FA4D31" w14:textId="09365ED1" w:rsidR="00E15999" w:rsidRPr="004A2E09" w:rsidRDefault="004A2E09" w:rsidP="004A2E0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bookmarkStart w:id="0" w:name="_GoBack"/>
      <w:r w:rsidRPr="004A2E09">
        <w:rPr>
          <w:rFonts w:ascii="Times New Roman" w:hAnsi="Times New Roman" w:cs="Times New Roman"/>
          <w:bCs/>
        </w:rPr>
        <w:t>Организатор вправе изменять условия акции, сроки и правила в оферте по своему усмотрению. Обновленная информация размещается на Сайте Организатора, а равно на стенде по месту проведения акции.</w:t>
      </w:r>
    </w:p>
    <w:bookmarkEnd w:id="0"/>
    <w:p w14:paraId="05E038AB" w14:textId="77777777" w:rsidR="004A2E09" w:rsidRPr="004A2E09" w:rsidRDefault="004A2E09" w:rsidP="004A2E09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457A0CB4" w14:textId="77777777" w:rsidR="00461C0D" w:rsidRPr="00444C0A" w:rsidRDefault="00634716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  <w:bCs/>
        </w:rPr>
        <w:t xml:space="preserve">Территория проведения Акции: 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8636"/>
      </w:tblGrid>
      <w:tr w:rsidR="00444C0A" w14:paraId="7BA61216" w14:textId="77777777" w:rsidTr="00444C0A">
        <w:tc>
          <w:tcPr>
            <w:tcW w:w="9345" w:type="dxa"/>
          </w:tcPr>
          <w:p w14:paraId="7646227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444C0A" w14:paraId="567CFE92" w14:textId="77777777" w:rsidTr="00444C0A">
        <w:tc>
          <w:tcPr>
            <w:tcW w:w="9345" w:type="dxa"/>
          </w:tcPr>
          <w:p w14:paraId="2D10DFC9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Тверская, ул. Большая Никитская 21/18, стр. 1 - ООО "</w:t>
            </w:r>
            <w:proofErr w:type="spellStart"/>
            <w:r w:rsidRPr="00444C0A">
              <w:rPr>
                <w:rFonts w:ascii="Times New Roman" w:hAnsi="Times New Roman" w:cs="Times New Roman"/>
              </w:rPr>
              <w:t>ЭссенсРоуз</w:t>
            </w:r>
            <w:proofErr w:type="spellEnd"/>
            <w:r w:rsidRPr="00444C0A">
              <w:rPr>
                <w:rFonts w:ascii="Times New Roman" w:hAnsi="Times New Roman" w:cs="Times New Roman"/>
              </w:rPr>
              <w:t>"</w:t>
            </w:r>
          </w:p>
          <w:p w14:paraId="7B65FD5B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Петровка, ул. Петровка, 26, стр. 3 - ООО "Миссис Лэ"</w:t>
            </w:r>
          </w:p>
          <w:p w14:paraId="12B57603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Сайкина, ул. Сайкина 19 - ООО "Миссис Лэ"</w:t>
            </w:r>
          </w:p>
        </w:tc>
      </w:tr>
      <w:tr w:rsidR="00444C0A" w14:paraId="518A1878" w14:textId="77777777" w:rsidTr="00444C0A">
        <w:tc>
          <w:tcPr>
            <w:tcW w:w="9345" w:type="dxa"/>
          </w:tcPr>
          <w:p w14:paraId="143F0AB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Санкт-Петербург</w:t>
            </w:r>
          </w:p>
        </w:tc>
      </w:tr>
      <w:tr w:rsidR="00444C0A" w14:paraId="0A0CC2BB" w14:textId="77777777" w:rsidTr="00444C0A">
        <w:tc>
          <w:tcPr>
            <w:tcW w:w="9345" w:type="dxa"/>
          </w:tcPr>
          <w:p w14:paraId="39D98A36" w14:textId="77777777" w:rsidR="00444C0A" w:rsidRPr="00444C0A" w:rsidRDefault="00444C0A" w:rsidP="00444C0A">
            <w:pPr>
              <w:adjustRightInd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 xml:space="preserve">Горьковская, ул. Большая Посадская, </w:t>
            </w:r>
            <w:proofErr w:type="gramStart"/>
            <w:r w:rsidRPr="00444C0A">
              <w:rPr>
                <w:rFonts w:ascii="Times New Roman" w:hAnsi="Times New Roman" w:cs="Times New Roman"/>
              </w:rPr>
              <w:t>12  -</w:t>
            </w:r>
            <w:proofErr w:type="gramEnd"/>
            <w:r w:rsidRPr="00444C0A">
              <w:rPr>
                <w:rFonts w:ascii="Times New Roman" w:hAnsi="Times New Roman" w:cs="Times New Roman"/>
              </w:rPr>
              <w:t xml:space="preserve"> ООО "БЬЮТИ ЭСЕТЕТИК"</w:t>
            </w:r>
          </w:p>
          <w:p w14:paraId="699812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Площадь Восстания, Суворовский проспект, 20 -  ООО "БЬЮТИ ЭСЕТЕТИК"</w:t>
            </w:r>
          </w:p>
        </w:tc>
      </w:tr>
      <w:tr w:rsidR="00444C0A" w14:paraId="13344275" w14:textId="77777777" w:rsidTr="00444C0A">
        <w:tc>
          <w:tcPr>
            <w:tcW w:w="9345" w:type="dxa"/>
          </w:tcPr>
          <w:p w14:paraId="26973E0D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Казань</w:t>
            </w:r>
          </w:p>
        </w:tc>
      </w:tr>
      <w:tr w:rsidR="00444C0A" w14:paraId="572AC171" w14:textId="77777777" w:rsidTr="00444C0A">
        <w:tc>
          <w:tcPr>
            <w:tcW w:w="9345" w:type="dxa"/>
          </w:tcPr>
          <w:p w14:paraId="56E62BCA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444C0A">
              <w:rPr>
                <w:rFonts w:ascii="Times New Roman" w:hAnsi="Times New Roman" w:cs="Times New Roman"/>
              </w:rPr>
              <w:t>р-т Победы 139 корпус 2 - ООО "ЭСТЕ ЛАЗЕР КЛИНИК"</w:t>
            </w:r>
          </w:p>
        </w:tc>
      </w:tr>
      <w:tr w:rsidR="00444C0A" w14:paraId="642EC5ED" w14:textId="77777777" w:rsidTr="00444C0A">
        <w:tc>
          <w:tcPr>
            <w:tcW w:w="9345" w:type="dxa"/>
          </w:tcPr>
          <w:p w14:paraId="1E4BFCD2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Тверь</w:t>
            </w:r>
          </w:p>
        </w:tc>
      </w:tr>
      <w:tr w:rsidR="00444C0A" w14:paraId="5566B719" w14:textId="77777777" w:rsidTr="00444C0A">
        <w:tc>
          <w:tcPr>
            <w:tcW w:w="9345" w:type="dxa"/>
          </w:tcPr>
          <w:p w14:paraId="716BF36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Жигарева 7  - ООО "ЭСТЕ ЛАЗЕР КЛИНИК"</w:t>
            </w:r>
          </w:p>
        </w:tc>
      </w:tr>
      <w:tr w:rsidR="00444C0A" w14:paraId="55ACF232" w14:textId="77777777" w:rsidTr="00444C0A">
        <w:tc>
          <w:tcPr>
            <w:tcW w:w="9345" w:type="dxa"/>
          </w:tcPr>
          <w:p w14:paraId="608B28E6" w14:textId="77777777" w:rsidR="00444C0A" w:rsidRP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4C0A">
              <w:rPr>
                <w:rFonts w:ascii="Times New Roman" w:hAnsi="Times New Roman" w:cs="Times New Roman"/>
                <w:b/>
                <w:bCs/>
              </w:rPr>
              <w:t>Уфа</w:t>
            </w:r>
          </w:p>
        </w:tc>
      </w:tr>
      <w:tr w:rsidR="00444C0A" w14:paraId="7770B7FB" w14:textId="77777777" w:rsidTr="00444C0A">
        <w:tc>
          <w:tcPr>
            <w:tcW w:w="9345" w:type="dxa"/>
          </w:tcPr>
          <w:p w14:paraId="66D43E8E" w14:textId="77777777" w:rsidR="00444C0A" w:rsidRDefault="00444C0A" w:rsidP="00444C0A">
            <w:pPr>
              <w:pStyle w:val="a3"/>
              <w:adjustRightInd w:val="0"/>
              <w:snapToGrid w:val="0"/>
              <w:spacing w:line="276" w:lineRule="auto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44C0A">
              <w:rPr>
                <w:rFonts w:ascii="Times New Roman" w:hAnsi="Times New Roman" w:cs="Times New Roman"/>
              </w:rPr>
              <w:t>Достоевского 106  - ООО "ЭСТЕ ЛАЗЕР КЛИНИК"</w:t>
            </w:r>
          </w:p>
        </w:tc>
      </w:tr>
    </w:tbl>
    <w:p w14:paraId="3A4F15B0" w14:textId="77777777" w:rsidR="00444C0A" w:rsidRPr="007650BD" w:rsidRDefault="00444C0A" w:rsidP="00444C0A">
      <w:pPr>
        <w:pStyle w:val="a3"/>
        <w:adjustRightInd w:val="0"/>
        <w:snapToGrid w:val="0"/>
        <w:spacing w:line="276" w:lineRule="auto"/>
        <w:ind w:left="709"/>
        <w:contextualSpacing w:val="0"/>
        <w:jc w:val="both"/>
        <w:rPr>
          <w:rFonts w:ascii="Times New Roman" w:hAnsi="Times New Roman" w:cs="Times New Roman"/>
        </w:rPr>
      </w:pPr>
    </w:p>
    <w:p w14:paraId="06FFE45F" w14:textId="77777777" w:rsidR="00D33597" w:rsidRPr="00BA4485" w:rsidRDefault="00444C0A" w:rsidP="00444C0A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BA4485">
        <w:rPr>
          <w:rFonts w:ascii="Times New Roman" w:hAnsi="Times New Roman" w:cs="Times New Roman"/>
          <w:color w:val="000000" w:themeColor="text1"/>
        </w:rPr>
        <w:t>Участник Акции праве подобрать и ввести код на сейфе</w:t>
      </w:r>
      <w:r w:rsidR="007274C8" w:rsidRPr="00BA4485">
        <w:rPr>
          <w:rFonts w:ascii="Times New Roman" w:hAnsi="Times New Roman" w:cs="Times New Roman"/>
          <w:color w:val="000000" w:themeColor="text1"/>
        </w:rPr>
        <w:t xml:space="preserve"> в количестве согласно условиям настоящей Акции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  <w:r w:rsidR="007274C8" w:rsidRPr="00BA4485">
        <w:rPr>
          <w:rFonts w:ascii="Times New Roman" w:hAnsi="Times New Roman" w:cs="Times New Roman"/>
          <w:color w:val="000000" w:themeColor="text1"/>
        </w:rPr>
        <w:t>в любом из филиалов Организатора, перечисленных в пункте 1.4 настоящих Правил.</w:t>
      </w:r>
      <w:r w:rsidRPr="00BA4485">
        <w:rPr>
          <w:rFonts w:ascii="Times New Roman" w:hAnsi="Times New Roman" w:cs="Times New Roman"/>
          <w:color w:val="000000" w:themeColor="text1"/>
        </w:rPr>
        <w:t xml:space="preserve"> </w:t>
      </w:r>
    </w:p>
    <w:p w14:paraId="21E8C56A" w14:textId="77777777" w:rsid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79EA301F" w14:textId="77777777" w:rsidR="00444C0A" w:rsidRPr="00444C0A" w:rsidRDefault="00444C0A" w:rsidP="00444C0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28451371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Условия проведения Акции</w:t>
      </w:r>
    </w:p>
    <w:p w14:paraId="7D07AB64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A471743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Участниками Акции могут быть физические дееспособные лица, достигшие 18 лет, являющиеся гражданами </w:t>
      </w:r>
      <w:proofErr w:type="spellStart"/>
      <w:r w:rsidRPr="007650BD">
        <w:rPr>
          <w:rFonts w:ascii="Times New Roman" w:hAnsi="Times New Roman" w:cs="Times New Roman"/>
        </w:rPr>
        <w:t>Российскои</w:t>
      </w:r>
      <w:proofErr w:type="spellEnd"/>
      <w:r w:rsidRPr="007650BD">
        <w:rPr>
          <w:rFonts w:ascii="Times New Roman" w:hAnsi="Times New Roman" w:cs="Times New Roman"/>
        </w:rPr>
        <w:t xml:space="preserve">̆ Федерации, выполнившие </w:t>
      </w:r>
      <w:proofErr w:type="spellStart"/>
      <w:r w:rsidRPr="007650BD">
        <w:rPr>
          <w:rFonts w:ascii="Times New Roman" w:hAnsi="Times New Roman" w:cs="Times New Roman"/>
        </w:rPr>
        <w:t>действия</w:t>
      </w:r>
      <w:proofErr w:type="spellEnd"/>
      <w:r w:rsidRPr="007650BD">
        <w:rPr>
          <w:rFonts w:ascii="Times New Roman" w:hAnsi="Times New Roman" w:cs="Times New Roman"/>
        </w:rPr>
        <w:t>, предусмотренные разделом 3 настоящих Правил (далее – Участники).</w:t>
      </w:r>
    </w:p>
    <w:p w14:paraId="0454299A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оставляет за собой право отказать Участнику в выдаче приза по причине не соблюдения </w:t>
      </w:r>
      <w:r w:rsidR="00C81CFC" w:rsidRPr="007650BD">
        <w:rPr>
          <w:rFonts w:ascii="Times New Roman" w:hAnsi="Times New Roman" w:cs="Times New Roman"/>
        </w:rPr>
        <w:t>требований, установленных настоящими Правилами.</w:t>
      </w:r>
    </w:p>
    <w:p w14:paraId="2BCCBEA1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Призовой фонд Акции формируется за счет средств Организатора и составляет: </w:t>
      </w:r>
      <w:r w:rsidRPr="007650BD">
        <w:rPr>
          <w:rFonts w:ascii="Times New Roman" w:hAnsi="Times New Roman" w:cs="Times New Roman"/>
          <w:lang w:val="en-US"/>
        </w:rPr>
        <w:t>IPhone</w:t>
      </w:r>
      <w:r w:rsidRPr="007650BD">
        <w:rPr>
          <w:rFonts w:ascii="Times New Roman" w:hAnsi="Times New Roman" w:cs="Times New Roman"/>
        </w:rPr>
        <w:t xml:space="preserve"> 15.</w:t>
      </w:r>
    </w:p>
    <w:p w14:paraId="68B9FD7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Обязательства Организатора по выдаче призов участникам Акции ограничены призовым фондом, указанным в настоящих Правилах, а именно, в части количества и размера призов. </w:t>
      </w:r>
      <w:proofErr w:type="spellStart"/>
      <w:r w:rsidRPr="007650BD">
        <w:rPr>
          <w:rFonts w:ascii="Times New Roman" w:hAnsi="Times New Roman" w:cs="Times New Roman"/>
        </w:rPr>
        <w:t>Призовои</w:t>
      </w:r>
      <w:proofErr w:type="spellEnd"/>
      <w:r w:rsidRPr="007650BD">
        <w:rPr>
          <w:rFonts w:ascii="Times New Roman" w:hAnsi="Times New Roman" w:cs="Times New Roman"/>
        </w:rPr>
        <w:t xml:space="preserve">̆ фонд может быть изменен в сторону увеличения на усмотрение Организатора. Информация об изменениях публикуется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Организатора, а равно в месте проведения Акции.</w:t>
      </w:r>
    </w:p>
    <w:p w14:paraId="423E2D1A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Цвет, модель и иные </w:t>
      </w:r>
      <w:proofErr w:type="spellStart"/>
      <w:r w:rsidRPr="007650BD">
        <w:rPr>
          <w:rFonts w:ascii="Times New Roman" w:hAnsi="Times New Roman" w:cs="Times New Roman"/>
        </w:rPr>
        <w:t>свойства</w:t>
      </w:r>
      <w:proofErr w:type="spellEnd"/>
      <w:r w:rsidRPr="007650BD">
        <w:rPr>
          <w:rFonts w:ascii="Times New Roman" w:hAnsi="Times New Roman" w:cs="Times New Roman"/>
        </w:rPr>
        <w:t xml:space="preserve"> приза определяются по усмотрению Организатора, и могут не совпадать с изображениями, представленными в рекламных материалах и ожиданиям</w:t>
      </w:r>
      <w:r w:rsidR="00DB1E0B">
        <w:rPr>
          <w:rFonts w:ascii="Times New Roman" w:hAnsi="Times New Roman" w:cs="Times New Roman"/>
        </w:rPr>
        <w:t>и</w:t>
      </w:r>
      <w:r w:rsidRPr="007650BD">
        <w:rPr>
          <w:rFonts w:ascii="Times New Roman" w:hAnsi="Times New Roman" w:cs="Times New Roman"/>
        </w:rPr>
        <w:t xml:space="preserve"> Участников. </w:t>
      </w:r>
    </w:p>
    <w:p w14:paraId="66551AFB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Участник имеет право отказаться от приза и обменять его на сумму эквивалентную 70 000 (семидесяти тысяч) рублей.</w:t>
      </w:r>
    </w:p>
    <w:p w14:paraId="69F8F589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0EF06742" w14:textId="77777777" w:rsidR="00634716" w:rsidRPr="007650BD" w:rsidRDefault="009C4724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 xml:space="preserve">Порядок </w:t>
      </w:r>
      <w:r w:rsidR="00D33597" w:rsidRPr="007650BD">
        <w:rPr>
          <w:rFonts w:ascii="Times New Roman" w:hAnsi="Times New Roman" w:cs="Times New Roman"/>
          <w:b/>
          <w:bCs/>
        </w:rPr>
        <w:t xml:space="preserve">и условия </w:t>
      </w:r>
      <w:r w:rsidRPr="007650BD">
        <w:rPr>
          <w:rFonts w:ascii="Times New Roman" w:hAnsi="Times New Roman" w:cs="Times New Roman"/>
          <w:b/>
          <w:bCs/>
        </w:rPr>
        <w:t>проведения Акции</w:t>
      </w:r>
    </w:p>
    <w:p w14:paraId="37B60454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D0CA94" w14:textId="77777777" w:rsidR="009C4724" w:rsidRPr="007650BD" w:rsidRDefault="009C4724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После приобретения услуг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вправе подобрать код и ввести его на сейфе, расположенном по адресу места проведения Акции (пункт 1.4 настоящих Правил).</w:t>
      </w:r>
    </w:p>
    <w:p w14:paraId="50F87538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На каждую 1 000 (одну тысячу) рублей в чеке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>у предоставляется право подобрать и ввести код на сейфе.</w:t>
      </w:r>
    </w:p>
    <w:p w14:paraId="66B5BCEF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Абонемента и/или подарочного сертификата у Организатора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2 (два) кода.</w:t>
      </w:r>
    </w:p>
    <w:p w14:paraId="651E03A0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При покупке у Организатора услуги </w:t>
      </w:r>
      <w:r w:rsidRPr="007650BD">
        <w:rPr>
          <w:rFonts w:ascii="Times New Roman" w:hAnsi="Times New Roman" w:cs="Times New Roman"/>
          <w:color w:val="000000"/>
        </w:rPr>
        <w:t>RSL-</w:t>
      </w:r>
      <w:proofErr w:type="spellStart"/>
      <w:r w:rsidRPr="007650BD">
        <w:rPr>
          <w:rFonts w:ascii="Times New Roman" w:hAnsi="Times New Roman" w:cs="Times New Roman"/>
          <w:color w:val="000000"/>
        </w:rPr>
        <w:t>скульптурирования</w:t>
      </w:r>
      <w:proofErr w:type="spellEnd"/>
      <w:r w:rsidRPr="007650BD">
        <w:rPr>
          <w:rFonts w:ascii="Times New Roman" w:hAnsi="Times New Roman" w:cs="Times New Roman"/>
          <w:color w:val="000000"/>
        </w:rPr>
        <w:t xml:space="preserve"> и/или инъекционной косметологии, а равно при </w:t>
      </w:r>
      <w:r w:rsidRPr="007650BD">
        <w:rPr>
          <w:rFonts w:ascii="Times New Roman" w:hAnsi="Times New Roman" w:cs="Times New Roman"/>
        </w:rPr>
        <w:t xml:space="preserve">списании стоимости данной услуги </w:t>
      </w:r>
      <w:r w:rsidRPr="007650BD">
        <w:rPr>
          <w:rFonts w:ascii="Times New Roman" w:hAnsi="Times New Roman" w:cs="Times New Roman"/>
          <w:color w:val="000000"/>
        </w:rPr>
        <w:t xml:space="preserve">с </w:t>
      </w:r>
      <w:r w:rsidRPr="007650BD">
        <w:rPr>
          <w:rFonts w:ascii="Times New Roman" w:hAnsi="Times New Roman" w:cs="Times New Roman"/>
        </w:rPr>
        <w:t xml:space="preserve">Абонемента,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на каждую 1 000 (одну тысячу) рублей в чеке получает право подобрать и ввести на сейфе 3 (три) кода.</w:t>
      </w:r>
    </w:p>
    <w:p w14:paraId="4B7DF30E" w14:textId="77777777" w:rsidR="009C4724" w:rsidRPr="007650BD" w:rsidRDefault="009C4724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приобретение у Организатора </w:t>
      </w:r>
      <w:r w:rsidRPr="007650BD">
        <w:rPr>
          <w:rFonts w:ascii="Times New Roman" w:hAnsi="Times New Roman" w:cs="Times New Roman"/>
          <w:color w:val="000000"/>
        </w:rPr>
        <w:t>ML MULTICARD Клиенту предоставляется: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4724" w:rsidRPr="007650BD" w14:paraId="50FAA053" w14:textId="77777777" w:rsidTr="009C4724">
        <w:tc>
          <w:tcPr>
            <w:tcW w:w="4672" w:type="dxa"/>
          </w:tcPr>
          <w:p w14:paraId="39E2497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Количество дополнительных попыток на подбор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кода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r w:rsidR="00D33597" w:rsidRPr="007650BD">
              <w:rPr>
                <w:rFonts w:ascii="Times New Roman" w:hAnsi="Times New Roman" w:cs="Times New Roman"/>
                <w:b/>
                <w:bCs/>
              </w:rPr>
              <w:t xml:space="preserve">его </w:t>
            </w:r>
            <w:r w:rsidRPr="007650BD">
              <w:rPr>
                <w:rFonts w:ascii="Times New Roman" w:hAnsi="Times New Roman" w:cs="Times New Roman"/>
                <w:b/>
                <w:bCs/>
              </w:rPr>
              <w:t>введение на сейфе</w:t>
            </w:r>
          </w:p>
        </w:tc>
        <w:tc>
          <w:tcPr>
            <w:tcW w:w="4673" w:type="dxa"/>
          </w:tcPr>
          <w:p w14:paraId="39281000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50BD">
              <w:rPr>
                <w:rFonts w:ascii="Times New Roman" w:hAnsi="Times New Roman" w:cs="Times New Roman"/>
                <w:b/>
                <w:bCs/>
              </w:rPr>
              <w:t xml:space="preserve">Срок действия приобретенной </w:t>
            </w:r>
            <w:r w:rsidRPr="007650BD">
              <w:rPr>
                <w:rFonts w:ascii="Times New Roman" w:hAnsi="Times New Roman" w:cs="Times New Roman"/>
                <w:b/>
                <w:bCs/>
                <w:color w:val="000000"/>
              </w:rPr>
              <w:t>ML MULTICARD</w:t>
            </w:r>
          </w:p>
        </w:tc>
      </w:tr>
      <w:tr w:rsidR="009C4724" w:rsidRPr="007650BD" w14:paraId="2D1BBB0D" w14:textId="77777777" w:rsidTr="009C4724">
        <w:tc>
          <w:tcPr>
            <w:tcW w:w="4672" w:type="dxa"/>
          </w:tcPr>
          <w:p w14:paraId="39E55F34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3" w:type="dxa"/>
          </w:tcPr>
          <w:p w14:paraId="2F821992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3 месяца</w:t>
            </w:r>
          </w:p>
        </w:tc>
      </w:tr>
      <w:tr w:rsidR="009C4724" w:rsidRPr="007650BD" w14:paraId="3FB3FAA0" w14:textId="77777777" w:rsidTr="009C4724">
        <w:tc>
          <w:tcPr>
            <w:tcW w:w="4672" w:type="dxa"/>
          </w:tcPr>
          <w:p w14:paraId="1BE3A05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3" w:type="dxa"/>
          </w:tcPr>
          <w:p w14:paraId="068BE3EF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6 месяцев</w:t>
            </w:r>
          </w:p>
        </w:tc>
      </w:tr>
      <w:tr w:rsidR="009C4724" w:rsidRPr="007650BD" w14:paraId="4FCD7A47" w14:textId="77777777" w:rsidTr="009C4724">
        <w:tc>
          <w:tcPr>
            <w:tcW w:w="4672" w:type="dxa"/>
          </w:tcPr>
          <w:p w14:paraId="76A2ABCE" w14:textId="77777777" w:rsidR="009C4724" w:rsidRPr="007650BD" w:rsidRDefault="009C4724" w:rsidP="007650BD">
            <w:pPr>
              <w:adjustRightInd w:val="0"/>
              <w:snapToGrid w:val="0"/>
              <w:spacing w:line="276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3" w:type="dxa"/>
          </w:tcPr>
          <w:p w14:paraId="59A5FC50" w14:textId="77777777" w:rsidR="009C4724" w:rsidRPr="007650BD" w:rsidRDefault="009C4724" w:rsidP="007650BD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0" w:firstLine="709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7650BD">
              <w:rPr>
                <w:rFonts w:ascii="Times New Roman" w:hAnsi="Times New Roman" w:cs="Times New Roman"/>
              </w:rPr>
              <w:t>месяцев</w:t>
            </w:r>
          </w:p>
        </w:tc>
      </w:tr>
    </w:tbl>
    <w:p w14:paraId="18D8E13E" w14:textId="77777777" w:rsidR="00C81CFC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 случае, если приобретение Абонемента и/или карты </w:t>
      </w:r>
      <w:r w:rsidRPr="007650BD">
        <w:rPr>
          <w:rFonts w:ascii="Times New Roman" w:hAnsi="Times New Roman" w:cs="Times New Roman"/>
          <w:color w:val="000000"/>
        </w:rPr>
        <w:t xml:space="preserve">ML MULTICARD произведено в период действия Акции онлайн, то Участник обязан </w:t>
      </w:r>
      <w:r w:rsidR="00461C0D" w:rsidRPr="007650BD">
        <w:rPr>
          <w:rFonts w:ascii="Times New Roman" w:hAnsi="Times New Roman" w:cs="Times New Roman"/>
          <w:color w:val="000000"/>
        </w:rPr>
        <w:t>реализовать право на</w:t>
      </w:r>
      <w:r w:rsidRPr="007650BD">
        <w:rPr>
          <w:rFonts w:ascii="Times New Roman" w:hAnsi="Times New Roman" w:cs="Times New Roman"/>
          <w:color w:val="000000"/>
        </w:rPr>
        <w:t xml:space="preserve"> подбор кода и его введение на сейфе</w:t>
      </w:r>
      <w:r w:rsidR="00461C0D" w:rsidRPr="007650BD">
        <w:rPr>
          <w:rFonts w:ascii="Times New Roman" w:hAnsi="Times New Roman" w:cs="Times New Roman"/>
          <w:color w:val="000000"/>
        </w:rPr>
        <w:t xml:space="preserve"> в ограниченном количестве</w:t>
      </w:r>
      <w:r w:rsidRPr="007650BD">
        <w:rPr>
          <w:rFonts w:ascii="Times New Roman" w:hAnsi="Times New Roman" w:cs="Times New Roman"/>
          <w:color w:val="000000"/>
        </w:rPr>
        <w:t xml:space="preserve"> в ближайшее посещение </w:t>
      </w:r>
      <w:r w:rsidRPr="007650BD">
        <w:rPr>
          <w:rFonts w:ascii="Times New Roman" w:hAnsi="Times New Roman" w:cs="Times New Roman"/>
          <w:color w:val="000000"/>
        </w:rPr>
        <w:lastRenderedPageBreak/>
        <w:t>процедур у Организатора</w:t>
      </w:r>
      <w:r w:rsidR="00461C0D" w:rsidRPr="007650BD">
        <w:rPr>
          <w:rFonts w:ascii="Times New Roman" w:hAnsi="Times New Roman" w:cs="Times New Roman"/>
          <w:color w:val="000000"/>
        </w:rPr>
        <w:t xml:space="preserve">, в противном случае такое право утрачивается после посещения первой процедуры с момента приобретения </w:t>
      </w:r>
      <w:r w:rsidR="00461C0D" w:rsidRPr="007650BD">
        <w:rPr>
          <w:rFonts w:ascii="Times New Roman" w:hAnsi="Times New Roman" w:cs="Times New Roman"/>
        </w:rPr>
        <w:t xml:space="preserve">Абонемента и/или карты </w:t>
      </w:r>
      <w:r w:rsidR="00461C0D" w:rsidRPr="007650BD">
        <w:rPr>
          <w:rFonts w:ascii="Times New Roman" w:hAnsi="Times New Roman" w:cs="Times New Roman"/>
          <w:color w:val="000000"/>
        </w:rPr>
        <w:t>ML MULTICARD, оплаченной онлайн-способом.</w:t>
      </w:r>
    </w:p>
    <w:p w14:paraId="5345CD22" w14:textId="77777777" w:rsidR="009C4724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Организатор вправе предоставить дополнительное право на подбор кода и введение его на сейфе в следующих случаях:</w:t>
      </w:r>
    </w:p>
    <w:p w14:paraId="37DB6160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то, что </w:t>
      </w:r>
      <w:r w:rsidR="00C81CFC" w:rsidRPr="007650BD">
        <w:rPr>
          <w:rFonts w:ascii="Times New Roman" w:hAnsi="Times New Roman" w:cs="Times New Roman"/>
        </w:rPr>
        <w:t>Участник</w:t>
      </w:r>
      <w:r w:rsidRPr="007650BD">
        <w:rPr>
          <w:rFonts w:ascii="Times New Roman" w:hAnsi="Times New Roman" w:cs="Times New Roman"/>
        </w:rPr>
        <w:t xml:space="preserve"> впервые приобрел услуги, а равно Абонемент и/или подарочный сертификат у Организатора, ему разово предоставляется 5 (пять) дополнительных попыток на подбор кода и введение его на сейфе.</w:t>
      </w:r>
    </w:p>
    <w:p w14:paraId="76337969" w14:textId="77777777" w:rsidR="00D33597" w:rsidRPr="007650BD" w:rsidRDefault="00D33597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За заполнение заявки из смс-рассылки Организатора, </w:t>
      </w:r>
      <w:r w:rsidR="00C81CFC" w:rsidRPr="007650BD">
        <w:rPr>
          <w:rFonts w:ascii="Times New Roman" w:hAnsi="Times New Roman" w:cs="Times New Roman"/>
        </w:rPr>
        <w:t>Участнику</w:t>
      </w:r>
      <w:r w:rsidRPr="007650BD">
        <w:rPr>
          <w:rFonts w:ascii="Times New Roman" w:hAnsi="Times New Roman" w:cs="Times New Roman"/>
        </w:rPr>
        <w:t xml:space="preserve"> разово предоставляется право на 1 (одну) дополнительную попытку подбора кода и его введение на сейфе.</w:t>
      </w:r>
    </w:p>
    <w:p w14:paraId="2FC5B3AC" w14:textId="77777777" w:rsidR="009C4724" w:rsidRPr="007650BD" w:rsidRDefault="009C4724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E8A9125" w14:textId="77777777" w:rsidR="00D33597" w:rsidRPr="007650BD" w:rsidRDefault="00D33597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Способы информирования об условиях и порядке проведения Акции</w:t>
      </w:r>
    </w:p>
    <w:p w14:paraId="34EF131B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14:paraId="52BCC468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Правилах и сроках проведения Акции в сети «Интернет» по ссылке </w:t>
      </w:r>
      <w:hyperlink r:id="rId5" w:history="1">
        <w:r w:rsidRPr="007650BD">
          <w:rPr>
            <w:rStyle w:val="a5"/>
            <w:rFonts w:ascii="Times New Roman" w:hAnsi="Times New Roman" w:cs="Times New Roman"/>
          </w:rPr>
          <w:t>https://missis-laser.ru/</w:t>
        </w:r>
      </w:hyperlink>
      <w:r w:rsidRPr="007650BD">
        <w:rPr>
          <w:rFonts w:ascii="Times New Roman" w:hAnsi="Times New Roman" w:cs="Times New Roman"/>
        </w:rPr>
        <w:t>, а равно в социальных сетях и в месте проведении Акции.</w:t>
      </w:r>
    </w:p>
    <w:p w14:paraId="2EC79C34" w14:textId="77777777" w:rsidR="00D33597" w:rsidRPr="007650BD" w:rsidRDefault="00D33597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Участники Акции будут информироваться о подведении итогов розыгрыша и Победителях путем размещения информации в сети Интернет на </w:t>
      </w:r>
      <w:proofErr w:type="spellStart"/>
      <w:r w:rsidRPr="007650BD">
        <w:rPr>
          <w:rFonts w:ascii="Times New Roman" w:hAnsi="Times New Roman" w:cs="Times New Roman"/>
        </w:rPr>
        <w:t>сайте</w:t>
      </w:r>
      <w:proofErr w:type="spellEnd"/>
      <w:r w:rsidRPr="007650BD">
        <w:rPr>
          <w:rFonts w:ascii="Times New Roman" w:hAnsi="Times New Roman" w:cs="Times New Roman"/>
        </w:rPr>
        <w:t xml:space="preserve"> Акции в течение 5 (пяти) рабочих </w:t>
      </w:r>
      <w:proofErr w:type="spellStart"/>
      <w:r w:rsidRPr="007650BD">
        <w:rPr>
          <w:rFonts w:ascii="Times New Roman" w:hAnsi="Times New Roman" w:cs="Times New Roman"/>
        </w:rPr>
        <w:t>днеи</w:t>
      </w:r>
      <w:proofErr w:type="spellEnd"/>
      <w:r w:rsidRPr="007650BD">
        <w:rPr>
          <w:rFonts w:ascii="Times New Roman" w:hAnsi="Times New Roman" w:cs="Times New Roman"/>
        </w:rPr>
        <w:t>̆ с даты окончания проведения Акции.</w:t>
      </w:r>
    </w:p>
    <w:p w14:paraId="3AC0493D" w14:textId="77777777" w:rsidR="00D33597" w:rsidRPr="007650BD" w:rsidRDefault="00D33597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DC67489" w14:textId="77777777" w:rsidR="00D33597" w:rsidRPr="007650BD" w:rsidRDefault="00C81CFC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Порядок выдачи приза победителю</w:t>
      </w:r>
    </w:p>
    <w:p w14:paraId="4171A1A2" w14:textId="77777777" w:rsidR="00C81CFC" w:rsidRPr="007650BD" w:rsidRDefault="00C81CFC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F52930D" w14:textId="77777777" w:rsidR="00461C0D" w:rsidRPr="007650BD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 Моментом объявления Победителя является момент, когда Участником будет вскрыт сейф методом подбора и введения на нем </w:t>
      </w:r>
      <w:r w:rsidR="00461C0D" w:rsidRPr="007650BD">
        <w:rPr>
          <w:rFonts w:ascii="Times New Roman" w:hAnsi="Times New Roman" w:cs="Times New Roman"/>
        </w:rPr>
        <w:t>единственно верного</w:t>
      </w:r>
      <w:r w:rsidRPr="007650BD">
        <w:rPr>
          <w:rFonts w:ascii="Times New Roman" w:hAnsi="Times New Roman" w:cs="Times New Roman"/>
        </w:rPr>
        <w:t xml:space="preserve"> кода</w:t>
      </w:r>
      <w:r w:rsidR="00461C0D" w:rsidRPr="007650BD">
        <w:rPr>
          <w:rFonts w:ascii="Times New Roman" w:hAnsi="Times New Roman" w:cs="Times New Roman"/>
        </w:rPr>
        <w:t xml:space="preserve"> (далее – Победитель Акции)</w:t>
      </w:r>
      <w:r w:rsidRPr="007650BD">
        <w:rPr>
          <w:rFonts w:ascii="Times New Roman" w:hAnsi="Times New Roman" w:cs="Times New Roman"/>
        </w:rPr>
        <w:t>.</w:t>
      </w:r>
    </w:p>
    <w:p w14:paraId="5DE03356" w14:textId="77777777" w:rsidR="00C81CFC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После подбора Участником единственно верного кода к сейфу, представитель Организатора дополнительно проводит сверку правильности кода путем ввода единственно верного кода на сейфе, при совпадении кода, введенного Участником и представителем Организатором, Участник признается Победителем Акции.</w:t>
      </w:r>
    </w:p>
    <w:p w14:paraId="7D1E4D5E" w14:textId="77777777" w:rsid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проверки правильности кода подобранного и введенного на сейфе Участником, Участник обязан сообщить Организатору (его представителю) такой код. </w:t>
      </w:r>
    </w:p>
    <w:p w14:paraId="0E8B1B45" w14:textId="77777777" w:rsidR="00FE7CB8" w:rsidRPr="00FE7CB8" w:rsidRDefault="00FE7CB8" w:rsidP="00FE7CB8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Участник,</w:t>
      </w:r>
      <w:r w:rsidRPr="00FE7C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5 (пяти) минут с момента вскрытия сейфа, отказывается сообщить или не может сообщить Организатору (его представителю) код подобранный и введенный на сейфе, его результат аннулируется, Организатор отказывает Участнику в признании его Победителем Акции.</w:t>
      </w:r>
    </w:p>
    <w:p w14:paraId="09A1CCF5" w14:textId="77777777" w:rsidR="00695150" w:rsidRDefault="00695150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695150">
        <w:rPr>
          <w:rFonts w:ascii="Times New Roman" w:hAnsi="Times New Roman" w:cs="Times New Roman"/>
        </w:rPr>
        <w:t xml:space="preserve">Победителю Акции на выбор предоставляется право забрать IPhone 15 объемом памяти 128 </w:t>
      </w:r>
      <w:proofErr w:type="spellStart"/>
      <w:r w:rsidRPr="00695150">
        <w:rPr>
          <w:rFonts w:ascii="Times New Roman" w:hAnsi="Times New Roman" w:cs="Times New Roman"/>
        </w:rPr>
        <w:t>gb</w:t>
      </w:r>
      <w:proofErr w:type="spellEnd"/>
      <w:r w:rsidRPr="00695150">
        <w:rPr>
          <w:rFonts w:ascii="Times New Roman" w:hAnsi="Times New Roman" w:cs="Times New Roman"/>
        </w:rPr>
        <w:t xml:space="preserve"> или денежную сумму в размере 70 000 (семидесяти тысяч) рублей (итоговая сумма 70000 </w:t>
      </w:r>
      <w:proofErr w:type="spellStart"/>
      <w:r w:rsidRPr="00695150">
        <w:rPr>
          <w:rFonts w:ascii="Times New Roman" w:hAnsi="Times New Roman" w:cs="Times New Roman"/>
        </w:rPr>
        <w:t>руб</w:t>
      </w:r>
      <w:proofErr w:type="spellEnd"/>
      <w:r w:rsidRPr="00695150">
        <w:rPr>
          <w:rFonts w:ascii="Times New Roman" w:hAnsi="Times New Roman" w:cs="Times New Roman"/>
        </w:rPr>
        <w:t xml:space="preserve"> которую получит на руки участник указана уже за вычетом налогов в размере 35 (тридцати пяти) процентов).</w:t>
      </w:r>
    </w:p>
    <w:p w14:paraId="1F4090E6" w14:textId="77777777" w:rsidR="00C81CFC" w:rsidRDefault="00C81CFC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Приз передается Организаторам Побе</w:t>
      </w:r>
      <w:r w:rsidR="00461C0D" w:rsidRPr="007650BD">
        <w:rPr>
          <w:rFonts w:ascii="Times New Roman" w:hAnsi="Times New Roman" w:cs="Times New Roman"/>
        </w:rPr>
        <w:t>д</w:t>
      </w:r>
      <w:r w:rsidRPr="007650BD">
        <w:rPr>
          <w:rFonts w:ascii="Times New Roman" w:hAnsi="Times New Roman" w:cs="Times New Roman"/>
        </w:rPr>
        <w:t>ителю</w:t>
      </w:r>
      <w:r w:rsidR="00461C0D" w:rsidRPr="007650BD">
        <w:rPr>
          <w:rFonts w:ascii="Times New Roman" w:hAnsi="Times New Roman" w:cs="Times New Roman"/>
        </w:rPr>
        <w:t xml:space="preserve"> Акции</w:t>
      </w:r>
      <w:r w:rsidRPr="007650BD">
        <w:rPr>
          <w:rFonts w:ascii="Times New Roman" w:hAnsi="Times New Roman" w:cs="Times New Roman"/>
        </w:rPr>
        <w:t xml:space="preserve"> в течение 14 (четырнадцати) рабочих дней с момента объявления Победителя. Оплата налоговых платежей относится на Организатора.</w:t>
      </w:r>
    </w:p>
    <w:p w14:paraId="0B037C62" w14:textId="77777777" w:rsidR="00FB5529" w:rsidRP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Подтверждением завершения Акции и выдачи приза победителю является заполнение Победителем Акции Акта по форме Приложения № 1 к настоящим Правилам.</w:t>
      </w:r>
    </w:p>
    <w:p w14:paraId="1FC77141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lastRenderedPageBreak/>
        <w:t xml:space="preserve">В случае возврата оплаченных Победителем Акции Абонементов и/или карт </w:t>
      </w:r>
      <w:r w:rsidRPr="007650BD">
        <w:rPr>
          <w:rFonts w:ascii="Times New Roman" w:hAnsi="Times New Roman" w:cs="Times New Roman"/>
          <w:color w:val="000000"/>
        </w:rPr>
        <w:t>ML MULTICARD, Организатор</w:t>
      </w:r>
      <w:r w:rsidRPr="007650B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50BD">
        <w:rPr>
          <w:rFonts w:ascii="Times New Roman" w:hAnsi="Times New Roman" w:cs="Times New Roman"/>
          <w:color w:val="000000"/>
        </w:rPr>
        <w:t>аннулирует результаты Акции по причине несоблюдения Победителем Акции установленных требований к порядку и ее проведению.</w:t>
      </w:r>
    </w:p>
    <w:p w14:paraId="41508030" w14:textId="77777777" w:rsidR="00461C0D" w:rsidRPr="007650BD" w:rsidRDefault="00461C0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Победитель Акции обязан предоставить Организатору Акции необходимую информацию о себе в целях соблюдения требований налогового законодательства.</w:t>
      </w:r>
    </w:p>
    <w:p w14:paraId="48528668" w14:textId="77777777" w:rsidR="00461C0D" w:rsidRPr="007650BD" w:rsidRDefault="00461C0D" w:rsidP="007650BD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Несоблюдение пункта 5.5 настоящих Правил является основанием для отказа Организатора передать выигрыш Победителю Акции.</w:t>
      </w:r>
    </w:p>
    <w:p w14:paraId="20FB1CE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5C8F6FBA" w14:textId="77777777" w:rsidR="00461C0D" w:rsidRPr="007650BD" w:rsidRDefault="00461C0D" w:rsidP="007650BD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7650BD">
        <w:rPr>
          <w:rFonts w:ascii="Times New Roman" w:hAnsi="Times New Roman" w:cs="Times New Roman"/>
          <w:b/>
          <w:bCs/>
        </w:rPr>
        <w:t>Дополнительная информация</w:t>
      </w:r>
    </w:p>
    <w:p w14:paraId="05BE0ED0" w14:textId="77777777" w:rsidR="00461C0D" w:rsidRPr="007650BD" w:rsidRDefault="00461C0D" w:rsidP="007650BD">
      <w:pPr>
        <w:adjustRightInd w:val="0"/>
        <w:snapToGrid w:val="0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74AE5AD" w14:textId="77777777" w:rsidR="00461C0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>Результаты проведения Акции являются окончательными и не подлежат пересмотру.</w:t>
      </w:r>
    </w:p>
    <w:p w14:paraId="3F5A0CD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Все Участники Акции самостоятельно оплачивают все расходы, понесенные ими в связи с участием в Акции (в том числе, расходы на проезд, на приобретение товаров/услуг, реализуемых Организатором и пр.). </w:t>
      </w:r>
    </w:p>
    <w:p w14:paraId="7CAA8823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Данные Правила являются единственными официальными правилами участия в Акции. В случае возникновения ситуаций,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Организатором Акции. </w:t>
      </w:r>
    </w:p>
    <w:p w14:paraId="35359B3B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Факт участия в Акции означает полное согласие Участников с настоящими Правилами проведения Акции. Нарушение Участником Акции настоящих Правил или отказ от надлежащего выполнения настоящих Правил и/или получения Приза, считается отказом Участника от участия в Акции и получения Приза, в этом случае такое лицо не имеет права на получение от Организатора Акции </w:t>
      </w:r>
      <w:r>
        <w:rPr>
          <w:rFonts w:ascii="Times New Roman" w:hAnsi="Times New Roman" w:cs="Times New Roman"/>
        </w:rPr>
        <w:t>какой-либо</w:t>
      </w:r>
      <w:r w:rsidRPr="007650BD">
        <w:rPr>
          <w:rFonts w:ascii="Times New Roman" w:hAnsi="Times New Roman" w:cs="Times New Roman"/>
        </w:rPr>
        <w:t xml:space="preserve"> компенсации в </w:t>
      </w:r>
      <w:r>
        <w:rPr>
          <w:rFonts w:ascii="Times New Roman" w:hAnsi="Times New Roman" w:cs="Times New Roman"/>
        </w:rPr>
        <w:t>денежной</w:t>
      </w:r>
      <w:r w:rsidRPr="007650BD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любой другой</w:t>
      </w:r>
      <w:r w:rsidRPr="007650BD">
        <w:rPr>
          <w:rFonts w:ascii="Times New Roman" w:hAnsi="Times New Roman" w:cs="Times New Roman"/>
        </w:rPr>
        <w:t xml:space="preserve"> форме. </w:t>
      </w:r>
    </w:p>
    <w:p w14:paraId="6490EB4A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Участник Акции, </w:t>
      </w:r>
      <w:r>
        <w:rPr>
          <w:rFonts w:ascii="Times New Roman" w:hAnsi="Times New Roman" w:cs="Times New Roman"/>
        </w:rPr>
        <w:t>сообщивший</w:t>
      </w:r>
      <w:r w:rsidRPr="007650BD">
        <w:rPr>
          <w:rFonts w:ascii="Times New Roman" w:hAnsi="Times New Roman" w:cs="Times New Roman"/>
        </w:rPr>
        <w:t xml:space="preserve"> Организатору любую информацию, в том числе персональные данные, несет все риски и ответственность за достоверность </w:t>
      </w:r>
      <w:r>
        <w:rPr>
          <w:rFonts w:ascii="Times New Roman" w:hAnsi="Times New Roman" w:cs="Times New Roman"/>
        </w:rPr>
        <w:t>такой</w:t>
      </w:r>
      <w:r w:rsidRPr="007650BD">
        <w:rPr>
          <w:rFonts w:ascii="Times New Roman" w:hAnsi="Times New Roman" w:cs="Times New Roman"/>
        </w:rPr>
        <w:t xml:space="preserve"> информации. </w:t>
      </w:r>
    </w:p>
    <w:p w14:paraId="269F7351" w14:textId="77777777" w:rsidR="007650BD" w:rsidRPr="007650BD" w:rsidRDefault="007650BD" w:rsidP="007650BD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7650BD">
        <w:rPr>
          <w:rFonts w:ascii="Times New Roman" w:hAnsi="Times New Roman" w:cs="Times New Roman"/>
        </w:rPr>
        <w:t xml:space="preserve">Имена, фамилии, фото- и видеоматериалы с изображением Победителя Акции, связанные с участием в Акции, а также интервью и иные материалы о них могут быть использованы Организатором для выполнения обязательств по проведению Акции или в иных целях, не противоречащих законодательству РФ. </w:t>
      </w:r>
    </w:p>
    <w:p w14:paraId="4E17A073" w14:textId="77777777" w:rsidR="00FB5529" w:rsidRDefault="00FB5529" w:rsidP="00FB5529">
      <w:pPr>
        <w:pStyle w:val="a3"/>
        <w:numPr>
          <w:ilvl w:val="1"/>
          <w:numId w:val="1"/>
        </w:numPr>
        <w:adjustRightInd w:val="0"/>
        <w:snapToGrid w:val="0"/>
        <w:spacing w:line="276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Приложения:</w:t>
      </w:r>
    </w:p>
    <w:p w14:paraId="7B733430" w14:textId="77777777" w:rsidR="007650BD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Приложение 1 «Форма Акта»</w:t>
      </w:r>
    </w:p>
    <w:p w14:paraId="0DA62288" w14:textId="77777777" w:rsidR="00FB5529" w:rsidRDefault="00FB5529" w:rsidP="00FB5529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 «Согласие на обработку персональных данных»</w:t>
      </w:r>
    </w:p>
    <w:p w14:paraId="39877015" w14:textId="77777777" w:rsidR="00FE0F01" w:rsidRDefault="00FE0F01" w:rsidP="00FE0F01">
      <w:pPr>
        <w:pStyle w:val="a3"/>
        <w:numPr>
          <w:ilvl w:val="2"/>
          <w:numId w:val="1"/>
        </w:num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 «Согласие на распространение персональных данных»</w:t>
      </w:r>
    </w:p>
    <w:p w14:paraId="71FB31F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F9D642E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4190822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F59EEDF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82DB7C8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F0342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260E3E86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B81598C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55128B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6B551A9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550AA147" w14:textId="77777777" w:rsidR="007E77BA" w:rsidRDefault="007E77BA" w:rsidP="007E77BA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6E2285CD" w14:textId="77777777" w:rsidR="00CB7126" w:rsidRDefault="00CB7126" w:rsidP="00CB7126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4854E6F1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7C2C9486" w14:textId="77777777" w:rsidR="00231934" w:rsidRPr="00FB5529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FB5529">
        <w:rPr>
          <w:rFonts w:ascii="Times New Roman" w:hAnsi="Times New Roman" w:cs="Times New Roman"/>
          <w:b/>
          <w:bCs/>
        </w:rPr>
        <w:t>Приложение 1</w:t>
      </w:r>
    </w:p>
    <w:p w14:paraId="554AC4E0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306FAA4E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E53F83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Я, _______________________________________________________ (дата рождения: ________, место рождения: ___________, паспорт: серия ________ № ______________ выдан _______________________, зарегистрированный по адресу: _____________________, ИНН: ___________________) полностью согласен с результатами рекламной акции, организованной и проведенной </w:t>
      </w:r>
      <w:r w:rsidRPr="007650BD">
        <w:rPr>
          <w:rFonts w:ascii="Times New Roman" w:hAnsi="Times New Roman" w:cs="Times New Roman"/>
          <w:bCs/>
        </w:rPr>
        <w:t>Обществом с ограниченной ответственностью «Э</w:t>
      </w:r>
      <w:r>
        <w:rPr>
          <w:rFonts w:ascii="Times New Roman" w:hAnsi="Times New Roman" w:cs="Times New Roman"/>
          <w:bCs/>
        </w:rPr>
        <w:t>СТЕ ЛАЗЕР КЛИНИК</w:t>
      </w:r>
      <w:r w:rsidRPr="007650BD">
        <w:rPr>
          <w:rFonts w:ascii="Times New Roman" w:hAnsi="Times New Roman" w:cs="Times New Roman"/>
          <w:bCs/>
        </w:rPr>
        <w:t xml:space="preserve">» (юридический адрес: </w:t>
      </w:r>
      <w:r>
        <w:rPr>
          <w:rFonts w:ascii="Times New Roman" w:hAnsi="Times New Roman" w:cs="Times New Roman"/>
          <w:bCs/>
        </w:rPr>
        <w:t xml:space="preserve">420100, Республика Татарстан (Татарстан), г. Казань, </w:t>
      </w:r>
      <w:proofErr w:type="spellStart"/>
      <w:r>
        <w:rPr>
          <w:rFonts w:ascii="Times New Roman" w:hAnsi="Times New Roman" w:cs="Times New Roman"/>
          <w:bCs/>
        </w:rPr>
        <w:t>пр-кт</w:t>
      </w:r>
      <w:proofErr w:type="spellEnd"/>
      <w:r>
        <w:rPr>
          <w:rFonts w:ascii="Times New Roman" w:hAnsi="Times New Roman" w:cs="Times New Roman"/>
          <w:bCs/>
        </w:rPr>
        <w:t xml:space="preserve"> Победы, д. 139, к. 2, </w:t>
      </w:r>
      <w:proofErr w:type="spellStart"/>
      <w:r>
        <w:rPr>
          <w:rFonts w:ascii="Times New Roman" w:hAnsi="Times New Roman" w:cs="Times New Roman"/>
          <w:bCs/>
        </w:rPr>
        <w:t>помещ</w:t>
      </w:r>
      <w:proofErr w:type="spellEnd"/>
      <w:r>
        <w:rPr>
          <w:rFonts w:ascii="Times New Roman" w:hAnsi="Times New Roman" w:cs="Times New Roman"/>
          <w:bCs/>
        </w:rPr>
        <w:t>. 1314</w:t>
      </w:r>
      <w:r w:rsidRPr="007650BD">
        <w:rPr>
          <w:rFonts w:ascii="Times New Roman" w:hAnsi="Times New Roman" w:cs="Times New Roman"/>
          <w:bCs/>
        </w:rPr>
        <w:t xml:space="preserve">, ОГРН: </w:t>
      </w:r>
      <w:r>
        <w:rPr>
          <w:rFonts w:ascii="Times New Roman" w:hAnsi="Times New Roman" w:cs="Times New Roman"/>
          <w:bCs/>
        </w:rPr>
        <w:t>1181690084190</w:t>
      </w:r>
      <w:r w:rsidRPr="007650BD">
        <w:rPr>
          <w:rFonts w:ascii="Times New Roman" w:hAnsi="Times New Roman" w:cs="Times New Roman"/>
          <w:bCs/>
        </w:rPr>
        <w:t xml:space="preserve">, ИНН: </w:t>
      </w:r>
      <w:r>
        <w:rPr>
          <w:rFonts w:ascii="Times New Roman" w:hAnsi="Times New Roman" w:cs="Times New Roman"/>
          <w:bCs/>
        </w:rPr>
        <w:t>1660320111</w:t>
      </w:r>
      <w:r w:rsidRPr="007650BD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>. Место проведения акции – г. Казань, пр-т Победы, д. 139, к. 2.</w:t>
      </w:r>
    </w:p>
    <w:p w14:paraId="63C261E0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Приз: __________________________________ выдан мне Организатором «__» ______ 20___ г. в полном объеме.</w:t>
      </w:r>
    </w:p>
    <w:p w14:paraId="3331ADAF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Претензий к правилам проведения Акции и порядку получения приза не имею.</w:t>
      </w:r>
    </w:p>
    <w:p w14:paraId="13E0EE37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371F6D14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_____________/ ______________</w:t>
      </w:r>
    </w:p>
    <w:p w14:paraId="4BA85B7A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14CA2E8A" w14:textId="77777777" w:rsidR="00231934" w:rsidRDefault="00231934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«__» __________ 20__ г.</w:t>
      </w:r>
    </w:p>
    <w:p w14:paraId="2B682818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5D6F0E4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1E4424E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CD07E42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5886E3D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DF9DFD8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60D3876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43BDC4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77EB90F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38E346F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17E8B2C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EADF2C5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2475CF6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6C62AB4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B60ECFE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70AF8D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E0BA7E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03580DF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F9D9BB8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6B97DD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AE0673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D3A4BB6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077481A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B15F61E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48FD395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34DF33A" w14:textId="77777777" w:rsidR="00231934" w:rsidRDefault="00231934" w:rsidP="0023193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7078D8F3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6727DD28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14:paraId="7F5C438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1197D037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81B81C2" w14:textId="77777777" w:rsidR="00231934" w:rsidRPr="00FB5529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24DB6A9" w14:textId="77777777" w:rsidR="00231934" w:rsidRPr="00FB5529" w:rsidRDefault="00231934" w:rsidP="002319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1A653A4D" w14:textId="77777777" w:rsidR="00231934" w:rsidRPr="00FB5529" w:rsidRDefault="00231934" w:rsidP="002319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</w:t>
      </w:r>
    </w:p>
    <w:p w14:paraId="387A6BB2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4B826FB1" w14:textId="77777777" w:rsidR="00231934" w:rsidRPr="00FB5529" w:rsidRDefault="00231934" w:rsidP="00231934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6603C5F2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39CDBD4A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24E39AB3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4AB27E33" w14:textId="77777777" w:rsidR="00231934" w:rsidRPr="00FB5529" w:rsidRDefault="00231934" w:rsidP="00231934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Федерального закона "О персональных данных" от 27.07.2006 № 152-ФЗ, подтверждаю свое согласие на </w:t>
      </w:r>
      <w:r w:rsidRPr="00AD3F25">
        <w:rPr>
          <w:rFonts w:ascii="Times New Roman" w:hAnsi="Times New Roman" w:cs="Times New Roman"/>
          <w:sz w:val="20"/>
          <w:szCs w:val="20"/>
        </w:rPr>
        <w:t xml:space="preserve">обработку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267CFF">
        <w:rPr>
          <w:rFonts w:ascii="Times New Roman" w:hAnsi="Times New Roman" w:cs="Times New Roman"/>
          <w:bCs/>
          <w:sz w:val="20"/>
        </w:rPr>
        <w:t>Место проведения акции – г. Казань, пр-т Победы, д. 139, к. 2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данных,  </w:t>
      </w:r>
    </w:p>
    <w:p w14:paraId="3CA034B5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включающих: </w:t>
      </w:r>
    </w:p>
    <w:p w14:paraId="6912D6D9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12C92D88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дату рождения;</w:t>
      </w:r>
    </w:p>
    <w:p w14:paraId="4AE4870F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контактные телефоны,</w:t>
      </w:r>
    </w:p>
    <w:p w14:paraId="3C1E1D52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в целях </w:t>
      </w:r>
      <w:r>
        <w:rPr>
          <w:rFonts w:ascii="Times New Roman" w:hAnsi="Times New Roman" w:cs="Times New Roman"/>
        </w:rPr>
        <w:t xml:space="preserve">проведения рекламной Акции </w:t>
      </w:r>
      <w:r w:rsidRPr="00FB5529">
        <w:rPr>
          <w:rFonts w:ascii="Times New Roman" w:hAnsi="Times New Roman" w:cs="Times New Roman"/>
        </w:rPr>
        <w:t xml:space="preserve">Оператора, а также в целях организации внутреннего учета Оператора. </w:t>
      </w:r>
    </w:p>
    <w:p w14:paraId="6A57A894" w14:textId="77777777" w:rsidR="00231934" w:rsidRPr="00FB5529" w:rsidRDefault="00231934" w:rsidP="002319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3FEB3525" w14:textId="77777777" w:rsidR="00231934" w:rsidRPr="00FB5529" w:rsidRDefault="00231934" w:rsidP="002319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3D629E30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0B5B77CC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4F0F9736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428E51C" w14:textId="77777777" w:rsidR="00231934" w:rsidRPr="00FB5529" w:rsidRDefault="00231934" w:rsidP="00231934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14:paraId="4FEA2BA0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65988BC3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Подпись субъекта персональных </w:t>
      </w:r>
      <w:proofErr w:type="gramStart"/>
      <w:r w:rsidRPr="00FB5529">
        <w:rPr>
          <w:rFonts w:ascii="Times New Roman" w:hAnsi="Times New Roman" w:cs="Times New Roman"/>
          <w:sz w:val="20"/>
          <w:szCs w:val="20"/>
        </w:rPr>
        <w:t>данных  _</w:t>
      </w:r>
      <w:proofErr w:type="gramEnd"/>
      <w:r w:rsidRPr="00FB552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6B49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5BB159E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539258B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7C62027C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70649B4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7466592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2B34A16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32E02BC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572BD0D8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6F7D38C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2C7B7CF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18763181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955DB90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3DD4D18B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0FF95F22" w14:textId="77777777" w:rsidR="00231934" w:rsidRDefault="00231934" w:rsidP="0023193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6CC34F59" w14:textId="77777777" w:rsidR="00231934" w:rsidRDefault="00231934" w:rsidP="0023193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1BC80BC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14:paraId="6478DAA2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Правилам проведения рекламной акции (ред. от 16 октября 2024 года)</w:t>
      </w:r>
    </w:p>
    <w:p w14:paraId="0B687709" w14:textId="77777777" w:rsidR="00231934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</w:rPr>
      </w:pPr>
    </w:p>
    <w:p w14:paraId="41AB4340" w14:textId="77777777" w:rsidR="00231934" w:rsidRPr="00FB5529" w:rsidRDefault="00231934" w:rsidP="00231934">
      <w:pPr>
        <w:adjustRightInd w:val="0"/>
        <w:snapToGrid w:val="0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3FC3D1" w14:textId="77777777" w:rsidR="00231934" w:rsidRPr="00FB5529" w:rsidRDefault="00231934" w:rsidP="002319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>СОГЛАСИЕ</w:t>
      </w:r>
    </w:p>
    <w:p w14:paraId="43481366" w14:textId="77777777" w:rsidR="00231934" w:rsidRPr="00FB5529" w:rsidRDefault="00231934" w:rsidP="0023193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529">
        <w:rPr>
          <w:rFonts w:ascii="Times New Roman" w:hAnsi="Times New Roman" w:cs="Times New Roman"/>
          <w:b/>
          <w:bCs/>
          <w:sz w:val="20"/>
          <w:szCs w:val="20"/>
        </w:rPr>
        <w:t xml:space="preserve">на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распространение </w:t>
      </w:r>
      <w:r w:rsidRPr="00FB5529">
        <w:rPr>
          <w:rFonts w:ascii="Times New Roman" w:hAnsi="Times New Roman" w:cs="Times New Roman"/>
          <w:b/>
          <w:bCs/>
          <w:sz w:val="20"/>
          <w:szCs w:val="20"/>
        </w:rPr>
        <w:t>персональных данных</w:t>
      </w:r>
    </w:p>
    <w:p w14:paraId="3F1D0E2A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14:paraId="58B5407E" w14:textId="77777777" w:rsidR="00231934" w:rsidRPr="00FB5529" w:rsidRDefault="00231934" w:rsidP="00231934">
      <w:pPr>
        <w:tabs>
          <w:tab w:val="left" w:pos="284"/>
        </w:tabs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(</w:t>
      </w:r>
      <w:r w:rsidRPr="00FB5529">
        <w:rPr>
          <w:rFonts w:ascii="Times New Roman" w:hAnsi="Times New Roman" w:cs="Times New Roman"/>
          <w:i/>
          <w:sz w:val="20"/>
          <w:szCs w:val="20"/>
        </w:rPr>
        <w:t>Ф.И.О. полностью</w:t>
      </w:r>
      <w:r w:rsidRPr="00FB5529">
        <w:rPr>
          <w:rFonts w:ascii="Times New Roman" w:hAnsi="Times New Roman" w:cs="Times New Roman"/>
          <w:sz w:val="20"/>
          <w:szCs w:val="20"/>
        </w:rPr>
        <w:t>)</w:t>
      </w:r>
    </w:p>
    <w:p w14:paraId="3C77F671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проживающий(</w:t>
      </w:r>
      <w:proofErr w:type="spellStart"/>
      <w:r w:rsidRPr="00FB5529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FB5529">
        <w:rPr>
          <w:rFonts w:ascii="Times New Roman" w:hAnsi="Times New Roman" w:cs="Times New Roman"/>
          <w:sz w:val="20"/>
          <w:szCs w:val="20"/>
        </w:rPr>
        <w:t>) по адресу (месту регистрации): ____________________________________________________________________________________________,</w:t>
      </w:r>
    </w:p>
    <w:p w14:paraId="613630A1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паспорт серия ________ номер_________________________, дата выдачи _________________________ название выдавшего </w:t>
      </w:r>
      <w:r w:rsidRPr="00FB5529">
        <w:rPr>
          <w:rFonts w:ascii="Times New Roman" w:hAnsi="Times New Roman" w:cs="Times New Roman"/>
          <w:sz w:val="20"/>
          <w:szCs w:val="20"/>
        </w:rPr>
        <w:br/>
        <w:t>органа 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FB5529">
        <w:rPr>
          <w:rFonts w:ascii="Times New Roman" w:hAnsi="Times New Roman" w:cs="Times New Roman"/>
          <w:b/>
          <w:sz w:val="20"/>
          <w:szCs w:val="20"/>
        </w:rPr>
        <w:t>_____________________________________________</w:t>
      </w:r>
    </w:p>
    <w:p w14:paraId="76F479AF" w14:textId="77777777" w:rsidR="00231934" w:rsidRPr="00FB5529" w:rsidRDefault="00231934" w:rsidP="00231934">
      <w:pPr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>контактный номер телефона: ________________________________________________________________________________</w:t>
      </w:r>
    </w:p>
    <w:p w14:paraId="1BED2FAE" w14:textId="77777777" w:rsidR="00231934" w:rsidRPr="00FE0F01" w:rsidRDefault="00231934" w:rsidP="00231934">
      <w:pPr>
        <w:pStyle w:val="20"/>
        <w:shd w:val="clear" w:color="auto" w:fill="auto"/>
        <w:tabs>
          <w:tab w:val="left" w:leader="underscore" w:pos="2222"/>
          <w:tab w:val="left" w:leader="underscore" w:pos="4488"/>
          <w:tab w:val="left" w:leader="underscore" w:pos="5504"/>
        </w:tabs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B5529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</w:t>
      </w:r>
      <w:r>
        <w:rPr>
          <w:rFonts w:ascii="Times New Roman" w:hAnsi="Times New Roman" w:cs="Times New Roman"/>
          <w:sz w:val="20"/>
          <w:szCs w:val="20"/>
        </w:rPr>
        <w:t>10.1</w:t>
      </w:r>
      <w:r w:rsidRPr="00FB5529">
        <w:rPr>
          <w:rFonts w:ascii="Times New Roman" w:hAnsi="Times New Roman" w:cs="Times New Roman"/>
          <w:sz w:val="20"/>
          <w:szCs w:val="20"/>
        </w:rPr>
        <w:t xml:space="preserve"> Федерального закона "О персональных данных" от 27.07.2006 № 152-ФЗ, подтверждаю свое согласие на </w:t>
      </w:r>
      <w:r>
        <w:rPr>
          <w:rFonts w:ascii="Times New Roman" w:hAnsi="Times New Roman" w:cs="Times New Roman"/>
          <w:sz w:val="20"/>
          <w:szCs w:val="20"/>
        </w:rPr>
        <w:t>распространение</w:t>
      </w:r>
      <w:r w:rsidRPr="00FB5529">
        <w:rPr>
          <w:rFonts w:ascii="Times New Roman" w:hAnsi="Times New Roman" w:cs="Times New Roman"/>
          <w:sz w:val="20"/>
          <w:szCs w:val="20"/>
        </w:rPr>
        <w:t xml:space="preserve">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Pr="00267CFF">
        <w:rPr>
          <w:rFonts w:ascii="Times New Roman" w:hAnsi="Times New Roman" w:cs="Times New Roman"/>
          <w:bCs/>
          <w:sz w:val="20"/>
        </w:rPr>
        <w:t>Место проведения акции – г. Казань, пр-т Победы, д. 139, к. 2</w:t>
      </w:r>
      <w:r>
        <w:rPr>
          <w:rFonts w:ascii="Times New Roman" w:hAnsi="Times New Roman" w:cs="Times New Roman"/>
          <w:bCs/>
          <w:sz w:val="20"/>
          <w:szCs w:val="20"/>
        </w:rPr>
        <w:t>)</w:t>
      </w:r>
      <w:r w:rsidRPr="00FB5529">
        <w:rPr>
          <w:rFonts w:ascii="Times New Roman" w:hAnsi="Times New Roman" w:cs="Times New Roman"/>
          <w:sz w:val="20"/>
          <w:szCs w:val="20"/>
        </w:rPr>
        <w:t xml:space="preserve"> (далее - Оператор) моих персональных данных</w:t>
      </w:r>
      <w:r>
        <w:rPr>
          <w:rFonts w:ascii="Times New Roman" w:hAnsi="Times New Roman" w:cs="Times New Roman"/>
          <w:sz w:val="20"/>
          <w:szCs w:val="20"/>
        </w:rPr>
        <w:t xml:space="preserve"> с целью размещения информации обо мне, включающих</w:t>
      </w:r>
      <w:r w:rsidRPr="00FB5529">
        <w:rPr>
          <w:rFonts w:ascii="Times New Roman" w:hAnsi="Times New Roman" w:cs="Times New Roman"/>
        </w:rPr>
        <w:t xml:space="preserve">: </w:t>
      </w:r>
    </w:p>
    <w:p w14:paraId="754AD87C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>- фамилию, имя, отчество;</w:t>
      </w:r>
    </w:p>
    <w:p w14:paraId="536008AD" w14:textId="77777777" w:rsidR="00231934" w:rsidRPr="00FE0F01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B5529">
        <w:rPr>
          <w:rFonts w:ascii="Times New Roman" w:hAnsi="Times New Roman" w:cs="Times New Roman"/>
        </w:rPr>
        <w:t xml:space="preserve">- дату </w:t>
      </w:r>
      <w:r w:rsidRPr="00FE0F01">
        <w:rPr>
          <w:rFonts w:ascii="Times New Roman" w:hAnsi="Times New Roman" w:cs="Times New Roman"/>
        </w:rPr>
        <w:t>рождения;</w:t>
      </w:r>
    </w:p>
    <w:p w14:paraId="2639C9F6" w14:textId="77777777" w:rsidR="00231934" w:rsidRPr="00FE0F01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- контактные телефоны,</w:t>
      </w:r>
    </w:p>
    <w:p w14:paraId="1205B88A" w14:textId="77777777" w:rsidR="00231934" w:rsidRDefault="00231934" w:rsidP="0023193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  <w:r w:rsidRPr="00FE0F01">
        <w:rPr>
          <w:rFonts w:ascii="Times New Roman" w:hAnsi="Times New Roman" w:cs="Times New Roman"/>
          <w:sz w:val="20"/>
          <w:szCs w:val="20"/>
          <w:lang w:eastAsia="hi-IN" w:bidi="hi-IN"/>
        </w:rPr>
        <w:t>- фото и видеоматериалы с моим изображением</w:t>
      </w:r>
    </w:p>
    <w:p w14:paraId="00853544" w14:textId="77777777" w:rsidR="00231934" w:rsidRDefault="00231934" w:rsidP="0023193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11592ED9" w14:textId="77777777" w:rsidR="00231934" w:rsidRDefault="00231934" w:rsidP="0023193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hi-IN" w:bidi="hi-IN"/>
        </w:rPr>
        <w:t xml:space="preserve">- на официальном сайте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Pr="00267CFF">
        <w:rPr>
          <w:rFonts w:ascii="Times New Roman" w:hAnsi="Times New Roman" w:cs="Times New Roman"/>
          <w:bCs/>
          <w:sz w:val="20"/>
        </w:rPr>
        <w:t>Место проведения акции – г. Казань, пр-т Победы, д. 139, к. 2</w:t>
      </w:r>
      <w:r w:rsidRPr="00AD3F25">
        <w:rPr>
          <w:rFonts w:ascii="Times New Roman" w:hAnsi="Times New Roman" w:cs="Times New Roman"/>
          <w:sz w:val="20"/>
          <w:szCs w:val="20"/>
        </w:rPr>
        <w:t>;</w:t>
      </w:r>
    </w:p>
    <w:p w14:paraId="2566F6B4" w14:textId="77777777" w:rsidR="00231934" w:rsidRPr="00267CFF" w:rsidRDefault="00231934" w:rsidP="00231934">
      <w:pPr>
        <w:rPr>
          <w:rFonts w:ascii="Times New Roman" w:hAnsi="Times New Roman" w:cs="Times New Roman"/>
          <w:sz w:val="16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 социальных сетях </w:t>
      </w:r>
      <w:r w:rsidRPr="00AD3F25">
        <w:rPr>
          <w:rFonts w:ascii="Times New Roman" w:hAnsi="Times New Roman" w:cs="Times New Roman"/>
          <w:bCs/>
          <w:sz w:val="20"/>
          <w:szCs w:val="20"/>
        </w:rPr>
        <w:t xml:space="preserve">Обществом с ограниченной ответственностью «ЭСТЕ ЛАЗЕР КЛИНИК» (юридический адрес: 420100, Республика Татарстан (Татарстан), г. Казань,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пр-кт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 xml:space="preserve"> Победы, д. 139, к. 2, </w:t>
      </w:r>
      <w:proofErr w:type="spellStart"/>
      <w:r w:rsidRPr="00AD3F25">
        <w:rPr>
          <w:rFonts w:ascii="Times New Roman" w:hAnsi="Times New Roman" w:cs="Times New Roman"/>
          <w:bCs/>
          <w:sz w:val="20"/>
          <w:szCs w:val="20"/>
        </w:rPr>
        <w:t>помещ</w:t>
      </w:r>
      <w:proofErr w:type="spellEnd"/>
      <w:r w:rsidRPr="00AD3F25">
        <w:rPr>
          <w:rFonts w:ascii="Times New Roman" w:hAnsi="Times New Roman" w:cs="Times New Roman"/>
          <w:bCs/>
          <w:sz w:val="20"/>
          <w:szCs w:val="20"/>
        </w:rPr>
        <w:t>. 1314, ОГРН: 1181690084190, ИНН: 1660320111)</w:t>
      </w:r>
      <w:r>
        <w:rPr>
          <w:rFonts w:ascii="Times New Roman" w:hAnsi="Times New Roman" w:cs="Times New Roman"/>
          <w:sz w:val="20"/>
          <w:szCs w:val="20"/>
        </w:rPr>
        <w:t xml:space="preserve"> в сети «Интернет». </w:t>
      </w:r>
      <w:r w:rsidRPr="00267CFF">
        <w:rPr>
          <w:rFonts w:ascii="Times New Roman" w:hAnsi="Times New Roman" w:cs="Times New Roman"/>
          <w:bCs/>
          <w:sz w:val="20"/>
        </w:rPr>
        <w:t>Место проведения акции – г. Казань, пр-т Победы, д. 139, к. 2.</w:t>
      </w:r>
    </w:p>
    <w:p w14:paraId="7A131B63" w14:textId="77777777" w:rsidR="00231934" w:rsidRPr="00FE0F01" w:rsidRDefault="00231934" w:rsidP="00231934">
      <w:pPr>
        <w:rPr>
          <w:rFonts w:ascii="Times New Roman" w:hAnsi="Times New Roman" w:cs="Times New Roman"/>
          <w:sz w:val="20"/>
          <w:szCs w:val="20"/>
          <w:lang w:eastAsia="hi-IN" w:bidi="hi-IN"/>
        </w:rPr>
      </w:pPr>
    </w:p>
    <w:p w14:paraId="4A0E8BCE" w14:textId="77777777" w:rsidR="00231934" w:rsidRPr="00FB5529" w:rsidRDefault="00231934" w:rsidP="00231934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FE0F01">
        <w:rPr>
          <w:rFonts w:ascii="Times New Roman" w:hAnsi="Times New Roman" w:cs="Times New Roman"/>
        </w:rPr>
        <w:t>в целях проведения рекламной Акции Оператора, а также в целях</w:t>
      </w:r>
      <w:r w:rsidRPr="00FB5529">
        <w:rPr>
          <w:rFonts w:ascii="Times New Roman" w:hAnsi="Times New Roman" w:cs="Times New Roman"/>
        </w:rPr>
        <w:t xml:space="preserve"> организации внутреннего учета Оператора. </w:t>
      </w:r>
    </w:p>
    <w:p w14:paraId="2B16302F" w14:textId="77777777" w:rsidR="00231934" w:rsidRPr="00FB5529" w:rsidRDefault="00231934" w:rsidP="002319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</w:rPr>
        <w:t>Предоставляю</w:t>
      </w:r>
      <w:r w:rsidRPr="00FB5529">
        <w:rPr>
          <w:rFonts w:ascii="Times New Roman" w:hAnsi="Times New Roman" w:cs="Times New Roman"/>
          <w:color w:val="000000"/>
        </w:rPr>
        <w:t xml:space="preserve">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14:paraId="0D434675" w14:textId="77777777" w:rsidR="00231934" w:rsidRPr="00FB5529" w:rsidRDefault="00231934" w:rsidP="0023193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  <w:r w:rsidRPr="00FB5529">
        <w:rPr>
          <w:rFonts w:ascii="Times New Roman" w:hAnsi="Times New Roman" w:cs="Times New Roman"/>
          <w:color w:val="000000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68F29FA3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sz w:val="20"/>
          <w:szCs w:val="20"/>
        </w:rPr>
      </w:pPr>
    </w:p>
    <w:p w14:paraId="3EE325B4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B5529">
        <w:rPr>
          <w:rFonts w:ascii="Times New Roman" w:hAnsi="Times New Roman" w:cs="Times New Roman"/>
          <w:b/>
          <w:sz w:val="20"/>
          <w:szCs w:val="20"/>
        </w:rPr>
        <w:t xml:space="preserve">Настоящее согласие дано </w:t>
      </w:r>
      <w:proofErr w:type="gramStart"/>
      <w:r w:rsidRPr="00FB5529">
        <w:rPr>
          <w:rFonts w:ascii="Times New Roman" w:hAnsi="Times New Roman" w:cs="Times New Roman"/>
          <w:b/>
          <w:sz w:val="20"/>
          <w:szCs w:val="20"/>
        </w:rPr>
        <w:t>мной  «</w:t>
      </w:r>
      <w:proofErr w:type="gramEnd"/>
      <w:r w:rsidRPr="00FB5529">
        <w:rPr>
          <w:rFonts w:ascii="Times New Roman" w:hAnsi="Times New Roman" w:cs="Times New Roman"/>
          <w:b/>
          <w:sz w:val="20"/>
          <w:szCs w:val="20"/>
        </w:rPr>
        <w:t xml:space="preserve">____»__________20____ г. и действует бессрочно. </w:t>
      </w:r>
    </w:p>
    <w:p w14:paraId="2B2A3D0A" w14:textId="77777777" w:rsidR="00231934" w:rsidRPr="00FB5529" w:rsidRDefault="00231934" w:rsidP="00231934">
      <w:pPr>
        <w:tabs>
          <w:tab w:val="left" w:pos="284"/>
        </w:tabs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0E746986" w14:textId="77777777" w:rsidR="00231934" w:rsidRPr="00D33597" w:rsidRDefault="00231934" w:rsidP="00231934">
      <w:pPr>
        <w:adjustRightInd w:val="0"/>
        <w:snapToGrid w:val="0"/>
        <w:spacing w:line="276" w:lineRule="auto"/>
        <w:rPr>
          <w:rFonts w:ascii="Times New Roman" w:hAnsi="Times New Roman" w:cs="Times New Roman"/>
        </w:rPr>
      </w:pPr>
    </w:p>
    <w:p w14:paraId="0F29553E" w14:textId="77777777" w:rsidR="00CB7126" w:rsidRDefault="00CB7126" w:rsidP="00231934">
      <w:pPr>
        <w:adjustRightInd w:val="0"/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sectPr w:rsidR="00C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F0A66"/>
    <w:multiLevelType w:val="multilevel"/>
    <w:tmpl w:val="2F20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1868"/>
    <w:multiLevelType w:val="multilevel"/>
    <w:tmpl w:val="F4D098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374C6"/>
    <w:multiLevelType w:val="multilevel"/>
    <w:tmpl w:val="2AC40C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B8288E"/>
    <w:multiLevelType w:val="multilevel"/>
    <w:tmpl w:val="1D326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357C4"/>
    <w:multiLevelType w:val="multilevel"/>
    <w:tmpl w:val="E87C89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50145084"/>
    <w:multiLevelType w:val="multilevel"/>
    <w:tmpl w:val="334C4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6126C6"/>
    <w:multiLevelType w:val="hybridMultilevel"/>
    <w:tmpl w:val="174056AA"/>
    <w:lvl w:ilvl="0" w:tplc="54BADE5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6"/>
    <w:rsid w:val="00070C1F"/>
    <w:rsid w:val="001E4646"/>
    <w:rsid w:val="00231934"/>
    <w:rsid w:val="003A06DD"/>
    <w:rsid w:val="00444C0A"/>
    <w:rsid w:val="00461C0D"/>
    <w:rsid w:val="004700DA"/>
    <w:rsid w:val="004A2E09"/>
    <w:rsid w:val="00634716"/>
    <w:rsid w:val="00695150"/>
    <w:rsid w:val="006E4C9E"/>
    <w:rsid w:val="007274C8"/>
    <w:rsid w:val="007650BD"/>
    <w:rsid w:val="007B7FF7"/>
    <w:rsid w:val="007E77BA"/>
    <w:rsid w:val="00895DF6"/>
    <w:rsid w:val="009C4724"/>
    <w:rsid w:val="00BA4485"/>
    <w:rsid w:val="00BD223E"/>
    <w:rsid w:val="00BD690C"/>
    <w:rsid w:val="00C81CFC"/>
    <w:rsid w:val="00CB7126"/>
    <w:rsid w:val="00CC437E"/>
    <w:rsid w:val="00D33597"/>
    <w:rsid w:val="00DB1E0B"/>
    <w:rsid w:val="00DC51C9"/>
    <w:rsid w:val="00E15999"/>
    <w:rsid w:val="00F45E96"/>
    <w:rsid w:val="00FB5529"/>
    <w:rsid w:val="00FD4EDD"/>
    <w:rsid w:val="00FD6582"/>
    <w:rsid w:val="00FE0F01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9CED"/>
  <w15:chartTrackingRefBased/>
  <w15:docId w15:val="{3377EDE3-90BF-5E40-9609-4EA7A0CA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716"/>
    <w:pPr>
      <w:ind w:left="720"/>
      <w:contextualSpacing/>
    </w:pPr>
  </w:style>
  <w:style w:type="table" w:styleId="a4">
    <w:name w:val="Table Grid"/>
    <w:basedOn w:val="a1"/>
    <w:uiPriority w:val="39"/>
    <w:rsid w:val="009C4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335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59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D335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onsPlusNormal">
    <w:name w:val="ConsPlusNormal"/>
    <w:next w:val="a"/>
    <w:rsid w:val="00FB5529"/>
    <w:pPr>
      <w:widowControl w:val="0"/>
      <w:suppressAutoHyphens/>
      <w:autoSpaceDE w:val="0"/>
      <w:ind w:firstLine="720"/>
    </w:pPr>
    <w:rPr>
      <w:rFonts w:ascii="Arial" w:eastAsia="Arial" w:hAnsi="Arial" w:cs="Arial"/>
      <w:kern w:val="0"/>
      <w:sz w:val="20"/>
      <w:szCs w:val="20"/>
      <w:lang w:eastAsia="hi-IN" w:bidi="hi-IN"/>
      <w14:ligatures w14:val="none"/>
    </w:rPr>
  </w:style>
  <w:style w:type="character" w:customStyle="1" w:styleId="2">
    <w:name w:val="Основной текст (2)_"/>
    <w:link w:val="20"/>
    <w:rsid w:val="00FB552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5529"/>
    <w:pPr>
      <w:widowControl w:val="0"/>
      <w:shd w:val="clear" w:color="auto" w:fill="FFFFFF"/>
      <w:spacing w:before="600" w:line="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sis-las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4518</dc:creator>
  <cp:keywords/>
  <dc:description/>
  <cp:lastModifiedBy>i</cp:lastModifiedBy>
  <cp:revision>4</cp:revision>
  <dcterms:created xsi:type="dcterms:W3CDTF">2024-11-06T10:08:00Z</dcterms:created>
  <dcterms:modified xsi:type="dcterms:W3CDTF">2024-11-14T11:55:00Z</dcterms:modified>
</cp:coreProperties>
</file>